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DE6360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DE6360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6360" w:rsidRDefault="00995830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DE6360">
        <w:trPr>
          <w:cantSplit/>
          <w:trHeight w:hRule="exact" w:val="431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1862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962/3/2019</w:t>
            </w:r>
          </w:p>
        </w:tc>
      </w:tr>
      <w:tr w:rsidR="00DE6360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 w:rsidP="008A2C7A">
            <w:pPr>
              <w:spacing w:before="30" w:after="0" w:line="239" w:lineRule="auto"/>
              <w:ind w:left="12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rní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 w:rsidR="00086B60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Ú126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16766D" w:rsidP="000262EA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Labor</w:t>
            </w:r>
            <w:r w:rsidR="008A2C7A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atoř č. B </w:t>
            </w:r>
            <w:r w:rsidR="00183365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34</w:t>
            </w:r>
            <w:r w:rsidR="004835C3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proofErr w:type="gram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</w:t>
            </w:r>
            <w:proofErr w:type="gramEnd"/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Pr="00183365" w:rsidRDefault="00183365" w:rsidP="00183365">
            <w:pPr>
              <w:pStyle w:val="Odstavecseseznamem"/>
              <w:numPr>
                <w:ilvl w:val="0"/>
                <w:numId w:val="1"/>
              </w:numPr>
              <w:spacing w:before="11" w:after="0" w:line="239" w:lineRule="auto"/>
              <w:ind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9. 2023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DE6360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rá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DE6360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E6360" w:rsidRDefault="00995830">
      <w:pPr>
        <w:spacing w:after="0" w:line="240" w:lineRule="auto"/>
        <w:ind w:left="422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1</w:t>
      </w:r>
    </w:p>
    <w:p w:rsidR="00DE6360" w:rsidRDefault="00DE6360">
      <w:pPr>
        <w:spacing w:after="1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40" w:lineRule="auto"/>
        <w:ind w:left="3665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Obecná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</w:rPr>
        <w:t>s</w:t>
      </w:r>
      <w:r>
        <w:rPr>
          <w:rFonts w:ascii="Arial" w:eastAsia="Arial" w:hAnsi="Arial" w:cs="Arial"/>
          <w:b/>
          <w:bCs/>
          <w:color w:val="000000"/>
        </w:rPr>
        <w:t>tano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í</w:t>
      </w:r>
    </w:p>
    <w:p w:rsidR="00DE6360" w:rsidRDefault="00DE6360">
      <w:pPr>
        <w:spacing w:after="3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ož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spojena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s po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5"/>
        </w:rPr>
        <w:t xml:space="preserve"> </w:t>
      </w:r>
      <w:r>
        <w:rPr>
          <w:rFonts w:ascii="Arial" w:eastAsia="Arial" w:hAnsi="Arial" w:cs="Arial"/>
          <w:color w:val="000000"/>
        </w:rPr>
        <w:t>chemic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a aparat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r, 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eré mohou 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z 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ka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ární 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ran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sti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ochrany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práci,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tanoví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adní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opat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 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at,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tečn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újm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mto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muse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meni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84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hod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ně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(dále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„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“)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</w:rPr>
        <w:t>podp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to pro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368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2</w:t>
      </w:r>
    </w:p>
    <w:p w:rsidR="00DE6360" w:rsidRDefault="00995830">
      <w:pPr>
        <w:spacing w:before="20" w:after="0" w:line="240" w:lineRule="auto"/>
        <w:ind w:left="296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Vstup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toř</w:t>
      </w:r>
      <w:r>
        <w:rPr>
          <w:rFonts w:ascii="Arial" w:eastAsia="Arial" w:hAnsi="Arial" w:cs="Arial"/>
          <w:b/>
          <w:bCs/>
          <w:color w:val="000000"/>
          <w:spacing w:val="-2"/>
        </w:rPr>
        <w:t>e</w:t>
      </w:r>
      <w:r>
        <w:rPr>
          <w:rFonts w:ascii="Arial" w:eastAsia="Arial" w:hAnsi="Arial" w:cs="Arial"/>
          <w:b/>
          <w:bCs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ř</w:t>
      </w:r>
      <w:r>
        <w:rPr>
          <w:rFonts w:ascii="Arial" w:eastAsia="Arial" w:hAnsi="Arial" w:cs="Arial"/>
          <w:b/>
          <w:bCs/>
          <w:color w:val="000000"/>
        </w:rPr>
        <w:t>ípra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a,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oděv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čas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přip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li čas stano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 dané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V 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mci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pravy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tudo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prac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dané 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reti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ohy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ich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Taktéž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nni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>s pri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>n</w:t>
      </w:r>
      <w:r>
        <w:rPr>
          <w:rFonts w:ascii="Arial" w:eastAsia="Arial" w:hAnsi="Arial" w:cs="Arial"/>
          <w:color w:val="000000"/>
        </w:rPr>
        <w:t>í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ů a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ů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em je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type w:val="continuous"/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3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 lab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rato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 si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 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rou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ěci 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 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(itin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rář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),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sací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třeby a l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rakteru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odpov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dat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děv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úpra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nějš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ta.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edy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éna:</w:t>
      </w:r>
    </w:p>
    <w:p w:rsidR="00DE6360" w:rsidRDefault="00995830">
      <w:pPr>
        <w:spacing w:after="0"/>
        <w:ind w:left="926" w:right="531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bez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vlasy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pr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bráněno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ktu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emi,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ohn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nebo toči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58" w:lineRule="auto"/>
        <w:ind w:left="1286" w:right="52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Student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uč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čoče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V 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ač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dě 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án celo-obl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čejový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řené ochranné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c.</w:t>
      </w:r>
      <w:r>
        <w:rPr>
          <w:rFonts w:ascii="Arial" w:eastAsia="Arial" w:hAnsi="Arial" w:cs="Arial"/>
          <w:color w:val="000000"/>
          <w:spacing w:val="127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2"/>
        </w:rPr>
        <w:t>ly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a da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ší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í části 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u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sou </w:t>
      </w:r>
      <w:r>
        <w:rPr>
          <w:rFonts w:ascii="Arial" w:eastAsia="Arial" w:hAnsi="Arial" w:cs="Arial"/>
          <w:color w:val="000000"/>
          <w:spacing w:val="-4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before="20" w:after="0" w:line="258" w:lineRule="auto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ělo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rání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dlo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hý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labora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plášť,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nesn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hořla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teriá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po 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 d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 dé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ce a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kra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ká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ů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nuté na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Za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pant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sand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  <w:spacing w:val="-3"/>
        </w:rPr>
        <w:t>ů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aboratoří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stupo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 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řené obu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i 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ou špi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 a 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75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nošení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 xml:space="preserve">enů,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ů,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ára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4034" w:right="3995" w:firstLine="475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oru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Před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nesmějí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ěny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mat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riá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em připra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ohou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úlo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za 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pečnostn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gien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sů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Jiné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 xml:space="preserve">ho 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samo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em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předepsaný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postup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práce,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nesou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sí se spln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 úlo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hrazený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 přidě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 osob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odp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důs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edně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pořád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totu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ém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 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studenti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nost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pracovn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 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prací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ůj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 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sta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Při práci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d,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orností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orní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něhož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bě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vl</w:t>
      </w:r>
      <w:r>
        <w:rPr>
          <w:rFonts w:ascii="Arial" w:eastAsia="Arial" w:hAnsi="Arial" w:cs="Arial"/>
          <w:color w:val="000000"/>
        </w:rPr>
        <w:t>astní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 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měřen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shrnou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odev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3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nápo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e,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it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něž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nádo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vat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pití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přech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n. 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dále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at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71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náp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oma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chotropn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ek.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stup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osob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ují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ky,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bude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  <w:t>Osob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zná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 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oprá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něné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osoby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tomnost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omamn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ěle.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ori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ntačn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u, ne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 do labo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toře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510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4</w:t>
      </w:r>
    </w:p>
    <w:p w:rsidR="00DE6360" w:rsidRDefault="00995830">
      <w:pPr>
        <w:spacing w:before="20" w:after="0" w:line="240" w:lineRule="auto"/>
        <w:ind w:left="2897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</w:rPr>
        <w:t>ezpe</w:t>
      </w: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</w:rPr>
        <w:t>o</w:t>
      </w:r>
      <w:r>
        <w:rPr>
          <w:rFonts w:ascii="Arial" w:eastAsia="Arial" w:hAnsi="Arial" w:cs="Arial"/>
          <w:b/>
          <w:bCs/>
          <w:color w:val="000000"/>
        </w:rPr>
        <w:t>stní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</w:t>
      </w:r>
      <w:r>
        <w:rPr>
          <w:rFonts w:ascii="Arial" w:eastAsia="Arial" w:hAnsi="Arial" w:cs="Arial"/>
          <w:b/>
          <w:bCs/>
          <w:color w:val="000000"/>
          <w:spacing w:val="-1"/>
        </w:rPr>
        <w:t>s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p</w:t>
      </w:r>
      <w:r>
        <w:rPr>
          <w:rFonts w:ascii="Arial" w:eastAsia="Arial" w:hAnsi="Arial" w:cs="Arial"/>
          <w:b/>
          <w:bCs/>
          <w:color w:val="000000"/>
        </w:rPr>
        <w:t>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5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utné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ochranné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osobní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1"/>
        </w:rPr>
        <w:t>ky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 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 pláš</w:t>
      </w:r>
      <w:r>
        <w:rPr>
          <w:rFonts w:ascii="Arial" w:eastAsia="Arial" w:hAnsi="Arial" w:cs="Arial"/>
          <w:color w:val="000000"/>
          <w:spacing w:val="-2"/>
        </w:rPr>
        <w:t>ť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1"/>
        </w:rPr>
        <w:t>ýl</w:t>
      </w:r>
      <w:r>
        <w:rPr>
          <w:rFonts w:ascii="Arial" w:eastAsia="Arial" w:hAnsi="Arial" w:cs="Arial"/>
          <w:color w:val="000000"/>
        </w:rPr>
        <w:t xml:space="preserve">e nebo 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ce.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0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pe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ou,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ají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apo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.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čist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lab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atorn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 l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iče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špac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tlí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 plasto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  <w:t>S ž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rav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nami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 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tné pr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 opat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, 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pom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ředí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přilé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ten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 proude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část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álé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6"/>
        </w:rPr>
        <w:t>k</w:t>
      </w:r>
      <w:r>
        <w:rPr>
          <w:rFonts w:ascii="Arial" w:eastAsia="Arial" w:hAnsi="Arial" w:cs="Arial"/>
          <w:color w:val="000000"/>
        </w:rPr>
        <w:t>leně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Obrácený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tup tj.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pouště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sodného nebo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drase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stech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chání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;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 xml:space="preserve">y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až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ředch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l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štěn.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3"/>
        </w:rPr>
        <w:t xml:space="preserve"> 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ané 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 xml:space="preserve">edí 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sody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98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du.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hu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edí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 Ko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tamino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ochy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operace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ch.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Drobné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ky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látek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pap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ru 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 xml:space="preserve">né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  <w:t>Pac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l</w:t>
      </w:r>
      <w:r>
        <w:rPr>
          <w:rFonts w:ascii="Arial" w:eastAsia="Arial" w:hAnsi="Arial" w:cs="Arial"/>
          <w:color w:val="000000"/>
        </w:rPr>
        <w:t>átek se ne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ji</w:t>
      </w:r>
      <w:r>
        <w:rPr>
          <w:rFonts w:ascii="Arial" w:eastAsia="Arial" w:hAnsi="Arial" w:cs="Arial"/>
          <w:color w:val="000000"/>
          <w:spacing w:val="-3"/>
        </w:rPr>
        <w:t>š</w:t>
      </w:r>
      <w:r>
        <w:rPr>
          <w:rFonts w:ascii="Arial" w:eastAsia="Arial" w:hAnsi="Arial" w:cs="Arial"/>
          <w:color w:val="000000"/>
        </w:rPr>
        <w:t>ťu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přičich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m;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pary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 při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 má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 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ě.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chnutí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k.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 nesmí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utná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šechny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ami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mav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pách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 pak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cen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nami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poušt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pojené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tah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  <w:t>Odpad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ace,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se použ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 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nád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L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4"/>
        </w:rPr>
        <w:t>ž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ladn</w:t>
      </w:r>
      <w:r>
        <w:rPr>
          <w:rFonts w:ascii="Arial" w:eastAsia="Arial" w:hAnsi="Arial" w:cs="Arial"/>
          <w:color w:val="000000"/>
          <w:spacing w:val="-4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vodou</w:t>
      </w:r>
      <w:r>
        <w:rPr>
          <w:rFonts w:ascii="Arial" w:eastAsia="Arial" w:hAnsi="Arial" w:cs="Arial"/>
          <w:color w:val="000000"/>
          <w:spacing w:val="7"/>
        </w:rPr>
        <w:t xml:space="preserve"> (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pom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ru 1:30</w:t>
      </w:r>
      <w:r>
        <w:rPr>
          <w:rFonts w:ascii="Arial" w:eastAsia="Arial" w:hAnsi="Arial" w:cs="Arial"/>
          <w:color w:val="000000"/>
          <w:spacing w:val="-1"/>
        </w:rPr>
        <w:t>)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pip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 xml:space="preserve">sty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odl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60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v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ústí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rácené od sebe 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jin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osob.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poře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Střepy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odp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hran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 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 ná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 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mí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ušném ná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tla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zen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lah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echn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ádět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 po pou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 p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 xml:space="preserve">tomnosti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cv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1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během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</w:t>
      </w:r>
      <w:r>
        <w:rPr>
          <w:rFonts w:ascii="Arial" w:eastAsia="Arial" w:hAnsi="Arial" w:cs="Arial"/>
          <w:color w:val="000000"/>
          <w:spacing w:val="-1"/>
        </w:rPr>
        <w:t>ži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17.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ončení</w:t>
      </w:r>
      <w:r>
        <w:rPr>
          <w:rFonts w:ascii="Arial" w:eastAsia="Arial" w:hAnsi="Arial" w:cs="Arial"/>
          <w:color w:val="000000"/>
          <w:spacing w:val="130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3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ekt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spo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řeb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do poh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ostn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t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opu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ám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9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ce po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porodu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spec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</w:rPr>
        <w:t>ány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směrnici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ŠCH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Praha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ch, které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m-m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9. 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ce po poro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u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mla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anců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3862" w:right="3824" w:firstLine="647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Zás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pomoci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tání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dostatečně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op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 proudem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studené</w:t>
      </w:r>
      <w:r>
        <w:rPr>
          <w:rFonts w:ascii="Arial" w:eastAsia="Arial" w:hAnsi="Arial" w:cs="Arial"/>
          <w:color w:val="000000"/>
          <w:spacing w:val="-2"/>
        </w:rPr>
        <w:t xml:space="preserve"> 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Při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 lé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Z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 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áchne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az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ed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edá l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oc.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ohn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měty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ená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ihned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och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t studenou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igel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sáč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sam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tný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). </w:t>
      </w:r>
      <w:r>
        <w:rPr>
          <w:rFonts w:ascii="Arial" w:eastAsia="Arial" w:hAnsi="Arial" w:cs="Arial"/>
          <w:color w:val="000000"/>
          <w:spacing w:val="-1"/>
        </w:rPr>
        <w:t>Č</w:t>
      </w:r>
      <w:r>
        <w:rPr>
          <w:rFonts w:ascii="Arial" w:eastAsia="Arial" w:hAnsi="Arial" w:cs="Arial"/>
          <w:color w:val="000000"/>
        </w:rPr>
        <w:t>ásti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mele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dně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raňuj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opa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co nej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áhn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lý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ádné masti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ani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).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eme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>L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el</w:t>
      </w:r>
      <w:proofErr w:type="spellEnd"/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 xml:space="preserve">nebo </w:t>
      </w:r>
      <w:proofErr w:type="spellStart"/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amigel</w:t>
      </w:r>
      <w:proofErr w:type="spellEnd"/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sahu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 xml:space="preserve">edat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kou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ktri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napět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ušit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proudu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prost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ránce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dost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 xml:space="preserve">od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emě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suchou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dře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len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Zabe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pečí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 srdeční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nnost a při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 se 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vz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ran,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apř.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ácej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pad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des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přele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astí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ránu drobného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pora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ění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ůžeme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mastný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Jso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-li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áně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cizí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esa např.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třep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usí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mout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lé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ř.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sáh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resní ob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z a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oš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třen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dé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poraněn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ep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huč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pří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tně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Veš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 úra</w:t>
      </w:r>
      <w:r>
        <w:rPr>
          <w:rFonts w:ascii="Arial" w:eastAsia="Arial" w:hAnsi="Arial" w:cs="Arial"/>
          <w:color w:val="000000"/>
          <w:spacing w:val="-2"/>
        </w:rPr>
        <w:t>zy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od. je 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tno 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 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 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ušném ú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15" w:line="140" w:lineRule="exact"/>
        <w:rPr>
          <w:rFonts w:ascii="Arial" w:eastAsia="Arial" w:hAnsi="Arial" w:cs="Arial"/>
          <w:sz w:val="14"/>
          <w:szCs w:val="14"/>
        </w:rPr>
      </w:pPr>
    </w:p>
    <w:p w:rsidR="00DE6360" w:rsidRDefault="008A2C7A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Ph.D., 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vedoucí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ústavu</w:t>
      </w:r>
      <w:bookmarkStart w:id="0" w:name="_GoBack"/>
      <w:bookmarkEnd w:id="0"/>
    </w:p>
    <w:p w:rsidR="008A2C7A" w:rsidRDefault="00086B60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 Ph.D., refer</w:t>
      </w:r>
      <w:r w:rsidR="006A4E69">
        <w:rPr>
          <w:rFonts w:ascii="Source Sans Pro" w:eastAsia="Source Sans Pro" w:hAnsi="Source Sans Pro" w:cs="Source Sans Pro"/>
          <w:color w:val="000000"/>
          <w:sz w:val="24"/>
          <w:szCs w:val="24"/>
        </w:rPr>
        <w:t>e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nt </w:t>
      </w:r>
      <w:r w:rsidR="008A2C7A">
        <w:rPr>
          <w:rFonts w:ascii="Source Sans Pro" w:eastAsia="Source Sans Pro" w:hAnsi="Source Sans Pro" w:cs="Source Sans Pro"/>
          <w:color w:val="000000"/>
          <w:sz w:val="24"/>
          <w:szCs w:val="24"/>
        </w:rPr>
        <w:t>BOZP a PP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8A2C7A">
      <w:pgSz w:w="12240" w:h="15840"/>
      <w:pgMar w:top="1134" w:right="850" w:bottom="1134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64ED"/>
    <w:multiLevelType w:val="hybridMultilevel"/>
    <w:tmpl w:val="8C1EBCBC"/>
    <w:lvl w:ilvl="0" w:tplc="14FEAE7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60"/>
    <w:rsid w:val="000262EA"/>
    <w:rsid w:val="00086B60"/>
    <w:rsid w:val="0016766D"/>
    <w:rsid w:val="00183365"/>
    <w:rsid w:val="004835C3"/>
    <w:rsid w:val="0052322C"/>
    <w:rsid w:val="006A4E69"/>
    <w:rsid w:val="008A2C7A"/>
    <w:rsid w:val="00995830"/>
    <w:rsid w:val="00DE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7247"/>
  <w15:docId w15:val="{7EF56481-DAE8-4F85-8B3F-4391A034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B652D-7DB3-4D3A-94F2-3335776B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1362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4</cp:revision>
  <dcterms:created xsi:type="dcterms:W3CDTF">2023-09-14T06:16:00Z</dcterms:created>
  <dcterms:modified xsi:type="dcterms:W3CDTF">2023-09-14T06:40:00Z</dcterms:modified>
</cp:coreProperties>
</file>